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2F593" w14:textId="77777777" w:rsidR="00CE09CD" w:rsidRPr="000E5FD6" w:rsidRDefault="00CE09CD" w:rsidP="00CE09CD">
      <w:pPr>
        <w:rPr>
          <w:sz w:val="28"/>
          <w:szCs w:val="28"/>
        </w:rPr>
      </w:pPr>
      <w:r w:rsidRPr="005C037D">
        <w:rPr>
          <w:sz w:val="28"/>
          <w:szCs w:val="28"/>
        </w:rPr>
        <w:t>Name ______________________________________</w:t>
      </w:r>
      <w:r w:rsidRPr="005C037D">
        <w:rPr>
          <w:sz w:val="28"/>
          <w:szCs w:val="28"/>
        </w:rPr>
        <w:tab/>
      </w:r>
      <w:r w:rsidRPr="005C037D">
        <w:rPr>
          <w:sz w:val="28"/>
          <w:szCs w:val="28"/>
        </w:rPr>
        <w:tab/>
        <w:t>Period ________</w:t>
      </w:r>
    </w:p>
    <w:p w14:paraId="7B73F1C0" w14:textId="3DF48C38" w:rsidR="00CE09CD" w:rsidRPr="00147864" w:rsidRDefault="00FE67C1" w:rsidP="00CE09CD">
      <w:pPr>
        <w:jc w:val="center"/>
        <w:rPr>
          <w:sz w:val="32"/>
          <w:szCs w:val="32"/>
        </w:rPr>
      </w:pPr>
      <w:r>
        <w:rPr>
          <w:sz w:val="32"/>
          <w:szCs w:val="32"/>
        </w:rPr>
        <w:t>Storage Chest</w:t>
      </w:r>
      <w:r w:rsidR="00FE6030">
        <w:rPr>
          <w:sz w:val="32"/>
          <w:szCs w:val="32"/>
        </w:rPr>
        <w:t xml:space="preserve"> Plan of Procedure #15</w:t>
      </w:r>
    </w:p>
    <w:p w14:paraId="2A0E3B94" w14:textId="3E7CC1D0" w:rsidR="00CE09CD" w:rsidRPr="00147864" w:rsidRDefault="00FE6030" w:rsidP="00CE09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Finishing the </w:t>
      </w:r>
      <w:r w:rsidR="00FE67C1">
        <w:rPr>
          <w:sz w:val="32"/>
          <w:szCs w:val="32"/>
        </w:rPr>
        <w:t>Storage Chest</w:t>
      </w:r>
    </w:p>
    <w:p w14:paraId="7F1054BC" w14:textId="77777777" w:rsidR="00CE09CD" w:rsidRDefault="00CE09CD" w:rsidP="00CE09CD">
      <w:pPr>
        <w:pStyle w:val="ListParagraph"/>
        <w:rPr>
          <w:sz w:val="28"/>
          <w:szCs w:val="28"/>
        </w:rPr>
      </w:pPr>
    </w:p>
    <w:p w14:paraId="0E162636" w14:textId="2DB2CACC" w:rsidR="00FE6030" w:rsidRDefault="00FE6030" w:rsidP="00092C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Before putting the finish on your </w:t>
      </w:r>
      <w:r w:rsidR="00FE67C1">
        <w:rPr>
          <w:sz w:val="28"/>
          <w:szCs w:val="28"/>
        </w:rPr>
        <w:t>Storage Chest</w:t>
      </w:r>
      <w:r>
        <w:rPr>
          <w:sz w:val="28"/>
          <w:szCs w:val="28"/>
        </w:rPr>
        <w:t>, double check if there are any parts that still need to be sanded.  Remember there should not be any glue, pencil marks, or sharp edges.</w:t>
      </w:r>
    </w:p>
    <w:p w14:paraId="0B4AF51E" w14:textId="2E0A87B6" w:rsidR="00FE6030" w:rsidRDefault="00FE6030" w:rsidP="00092C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s</w:t>
      </w:r>
      <w:r w:rsidR="00FE67C1">
        <w:rPr>
          <w:sz w:val="28"/>
          <w:szCs w:val="28"/>
        </w:rPr>
        <w:t xml:space="preserve">ure your name is written underneath the bottom </w:t>
      </w:r>
      <w:r>
        <w:rPr>
          <w:sz w:val="28"/>
          <w:szCs w:val="28"/>
        </w:rPr>
        <w:t xml:space="preserve">of your </w:t>
      </w:r>
      <w:r w:rsidR="00FE67C1">
        <w:rPr>
          <w:sz w:val="28"/>
          <w:szCs w:val="28"/>
        </w:rPr>
        <w:t>storage chest.</w:t>
      </w:r>
    </w:p>
    <w:p w14:paraId="7E7050CF" w14:textId="4D19B3B3" w:rsidR="00FE6030" w:rsidRDefault="00FE6030" w:rsidP="00092C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Blow off your entire project with the air hose before applying any stain or lacquer.</w:t>
      </w:r>
    </w:p>
    <w:p w14:paraId="64813D4E" w14:textId="6BCA5970" w:rsidR="00FE6030" w:rsidRDefault="00FE6030" w:rsidP="00092C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wish to stain your project darker you may, otherwise you will only have the clear lacquer sprayed on.</w:t>
      </w:r>
    </w:p>
    <w:p w14:paraId="6E0FB61D" w14:textId="7790CDC2" w:rsidR="00FE6030" w:rsidRDefault="00FE6030" w:rsidP="00092C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are staining your project a darker color, then you must do this in the finish room only.  Put on gloves and dip a cloth into the stain and wipe it on your entire project.  Use a clean cloth to wipe the stain smooth.</w:t>
      </w:r>
    </w:p>
    <w:p w14:paraId="4BEC9518" w14:textId="37FA500A" w:rsidR="00FE6030" w:rsidRDefault="00FE6030" w:rsidP="00092C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sure to throw away all dirty rags and gloves in the metal trashcan with a lid.</w:t>
      </w:r>
    </w:p>
    <w:p w14:paraId="09328BAF" w14:textId="012F981E" w:rsidR="00FE6030" w:rsidRDefault="00FE6030" w:rsidP="00092C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Allow the stain to dry for a few hours before spraying on the lacquer.</w:t>
      </w:r>
    </w:p>
    <w:p w14:paraId="18DD69C6" w14:textId="429173B4" w:rsidR="00FE6030" w:rsidRDefault="00FE6030" w:rsidP="00092C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the teacher spray your project with the clear lacquer and let dry for at least 30 min.</w:t>
      </w:r>
    </w:p>
    <w:p w14:paraId="19EB5971" w14:textId="12E623D3" w:rsidR="00FE6030" w:rsidRDefault="00FE6030" w:rsidP="00092C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the first coat of lacquer is dry you will need to lightly sand any rough parts with the</w:t>
      </w:r>
      <w:r w:rsidR="00FE67C1">
        <w:rPr>
          <w:sz w:val="28"/>
          <w:szCs w:val="28"/>
        </w:rPr>
        <w:t xml:space="preserve"> scuff pad</w:t>
      </w:r>
      <w:r>
        <w:rPr>
          <w:sz w:val="28"/>
          <w:szCs w:val="28"/>
        </w:rPr>
        <w:t>.</w:t>
      </w:r>
    </w:p>
    <w:p w14:paraId="54306428" w14:textId="7EC22C3E" w:rsidR="00FE6030" w:rsidRDefault="00FE6030" w:rsidP="00092C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the teacher spray on </w:t>
      </w:r>
      <w:r w:rsidR="00D46E20">
        <w:rPr>
          <w:sz w:val="28"/>
          <w:szCs w:val="28"/>
        </w:rPr>
        <w:t>a second coat of lacquer if needed and let dry for 30 min.</w:t>
      </w:r>
    </w:p>
    <w:p w14:paraId="15BC958E" w14:textId="6B921521" w:rsidR="00D46E20" w:rsidRDefault="00D46E20" w:rsidP="00092C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sure to remove you</w:t>
      </w:r>
      <w:r w:rsidR="00FE67C1">
        <w:rPr>
          <w:sz w:val="28"/>
          <w:szCs w:val="28"/>
        </w:rPr>
        <w:t>r storage chest</w:t>
      </w:r>
      <w:r>
        <w:rPr>
          <w:sz w:val="28"/>
          <w:szCs w:val="28"/>
        </w:rPr>
        <w:t xml:space="preserve"> from the finish room when it is dry and place it back on your shelf.</w:t>
      </w:r>
    </w:p>
    <w:p w14:paraId="7A28478C" w14:textId="77F213CA" w:rsidR="00D46E20" w:rsidRDefault="00D46E20" w:rsidP="00092C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Attach a </w:t>
      </w:r>
      <w:r w:rsidR="00FE67C1">
        <w:rPr>
          <w:sz w:val="28"/>
          <w:szCs w:val="28"/>
        </w:rPr>
        <w:t>small length of chain to one side of your storage chest and lid to help keep the lid from opening too far</w:t>
      </w:r>
      <w:r>
        <w:rPr>
          <w:sz w:val="28"/>
          <w:szCs w:val="28"/>
        </w:rPr>
        <w:t>.</w:t>
      </w:r>
    </w:p>
    <w:p w14:paraId="71B60DC6" w14:textId="72F14958" w:rsidR="00D46E20" w:rsidRDefault="00D46E20" w:rsidP="00092C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Place your project on your shelf and write your shelf number on this paper for the teacher to grade your project.</w:t>
      </w:r>
    </w:p>
    <w:p w14:paraId="2E78FF92" w14:textId="2D97B5D9" w:rsidR="00D46E20" w:rsidRDefault="00D46E20" w:rsidP="00092C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sure that you have paid for your project in order for you to take your project home.</w:t>
      </w:r>
    </w:p>
    <w:p w14:paraId="2699E555" w14:textId="575B58E5" w:rsidR="001E6764" w:rsidRDefault="00D46E20" w:rsidP="00092C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Shelf Number  _________</w:t>
      </w:r>
    </w:p>
    <w:p w14:paraId="666E3B01" w14:textId="77777777" w:rsidR="00D46E20" w:rsidRDefault="00D46E20" w:rsidP="00D46E20">
      <w:pPr>
        <w:rPr>
          <w:sz w:val="28"/>
          <w:szCs w:val="28"/>
        </w:rPr>
      </w:pPr>
    </w:p>
    <w:p w14:paraId="1623259B" w14:textId="77777777" w:rsidR="00D46E20" w:rsidRDefault="00D46E20" w:rsidP="00D46E20">
      <w:pPr>
        <w:rPr>
          <w:sz w:val="28"/>
          <w:szCs w:val="28"/>
        </w:rPr>
      </w:pPr>
    </w:p>
    <w:p w14:paraId="5D666C32" w14:textId="77777777" w:rsidR="00D46E20" w:rsidRDefault="00D46E20" w:rsidP="00D46E20">
      <w:pPr>
        <w:rPr>
          <w:sz w:val="28"/>
          <w:szCs w:val="28"/>
        </w:rPr>
      </w:pPr>
    </w:p>
    <w:p w14:paraId="3D519F8B" w14:textId="75A1E5B9" w:rsidR="00D46E20" w:rsidRDefault="00FE67C1" w:rsidP="00D46E20">
      <w:pPr>
        <w:rPr>
          <w:sz w:val="28"/>
          <w:szCs w:val="28"/>
        </w:rPr>
      </w:pPr>
      <w:r>
        <w:rPr>
          <w:sz w:val="28"/>
          <w:szCs w:val="28"/>
        </w:rPr>
        <w:t>Storage Chest</w:t>
      </w:r>
      <w:bookmarkStart w:id="0" w:name="_GoBack"/>
      <w:bookmarkEnd w:id="0"/>
      <w:r w:rsidR="00D46E20">
        <w:rPr>
          <w:sz w:val="28"/>
          <w:szCs w:val="28"/>
        </w:rPr>
        <w:t xml:space="preserve"> Final Grade:</w:t>
      </w:r>
    </w:p>
    <w:p w14:paraId="7F62681E" w14:textId="492126EC" w:rsidR="00D46E20" w:rsidRPr="00D46E20" w:rsidRDefault="00D46E20" w:rsidP="00D46E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/ 200 pts</w:t>
      </w:r>
    </w:p>
    <w:sectPr w:rsidR="00D46E20" w:rsidRPr="00D46E20" w:rsidSect="001E67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2E8"/>
    <w:multiLevelType w:val="hybridMultilevel"/>
    <w:tmpl w:val="D1C6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CD"/>
    <w:rsid w:val="00092C25"/>
    <w:rsid w:val="00165F25"/>
    <w:rsid w:val="001E6764"/>
    <w:rsid w:val="00CE09CD"/>
    <w:rsid w:val="00D46E20"/>
    <w:rsid w:val="00FE6030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56E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C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F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25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C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F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25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1487</Characters>
  <Application>Microsoft Macintosh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2014-04-28T16:36:00Z</dcterms:created>
  <dcterms:modified xsi:type="dcterms:W3CDTF">2014-04-28T16:36:00Z</dcterms:modified>
</cp:coreProperties>
</file>